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6EDA" w14:textId="77777777" w:rsidR="00235D6D" w:rsidRPr="00235D6D" w:rsidRDefault="00235D6D" w:rsidP="00235D6D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 xml:space="preserve">拝啓　</w:t>
      </w:r>
      <w:r w:rsidRPr="00235D6D">
        <w:rPr>
          <w:rFonts w:ascii="ＭＳ 明朝" w:hAnsi="ＭＳ 明朝" w:hint="eastAsia"/>
          <w:b/>
          <w:bCs/>
          <w:sz w:val="20"/>
          <w:szCs w:val="20"/>
        </w:rPr>
        <w:t>早春の候　皆様にはお健やかにお過ごしのこととお喜び申し上げます</w:t>
      </w:r>
    </w:p>
    <w:p w14:paraId="6CCB3C48" w14:textId="55B06299" w:rsidR="00235D6D" w:rsidRPr="00235D6D" w:rsidRDefault="00235D6D" w:rsidP="00235D6D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235D6D">
        <w:rPr>
          <w:rFonts w:ascii="ＭＳ 明朝" w:hAnsi="ＭＳ 明朝" w:hint="eastAsia"/>
          <w:b/>
          <w:bCs/>
          <w:sz w:val="20"/>
          <w:szCs w:val="20"/>
        </w:rPr>
        <w:t>亡父〇〇〇〇の旅立ちより一年が過ぎ　おかげさまで無事に今日を迎えることができました</w:t>
      </w:r>
    </w:p>
    <w:p w14:paraId="4BD49A08" w14:textId="77777777" w:rsidR="00235D6D" w:rsidRPr="00235D6D" w:rsidRDefault="00235D6D" w:rsidP="00235D6D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235D6D">
        <w:rPr>
          <w:rFonts w:ascii="ＭＳ 明朝" w:hAnsi="ＭＳ 明朝" w:hint="eastAsia"/>
          <w:b/>
          <w:bCs/>
          <w:sz w:val="20"/>
          <w:szCs w:val="20"/>
        </w:rPr>
        <w:t>つきましては下記の通り一周忌法要を営みたく存じます</w:t>
      </w:r>
    </w:p>
    <w:p w14:paraId="68DECBC0" w14:textId="77777777" w:rsidR="00235D6D" w:rsidRPr="00235D6D" w:rsidRDefault="00235D6D" w:rsidP="00235D6D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235D6D">
        <w:rPr>
          <w:rFonts w:ascii="ＭＳ 明朝" w:hAnsi="ＭＳ 明朝" w:hint="eastAsia"/>
          <w:b/>
          <w:bCs/>
          <w:sz w:val="20"/>
          <w:szCs w:val="20"/>
        </w:rPr>
        <w:t>ご多用のところ恐縮に存じますが　ご参列賜りますようお願い申し上げます</w:t>
      </w:r>
    </w:p>
    <w:p w14:paraId="5C30EE63" w14:textId="463B6555" w:rsidR="00464EA0" w:rsidRPr="00A843B6" w:rsidRDefault="00235D6D" w:rsidP="00235D6D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235D6D">
        <w:rPr>
          <w:rFonts w:ascii="ＭＳ 明朝" w:hAnsi="ＭＳ 明朝" w:hint="eastAsia"/>
          <w:b/>
          <w:bCs/>
          <w:sz w:val="20"/>
          <w:szCs w:val="20"/>
        </w:rPr>
        <w:t>なおご都合を〇月〇日までにお知らせいただければ幸いです</w:t>
      </w:r>
    </w:p>
    <w:p w14:paraId="6B82F422" w14:textId="0AC209EC" w:rsidR="009C553B" w:rsidRPr="00A843B6" w:rsidRDefault="00235D6D" w:rsidP="00A843B6">
      <w:pPr>
        <w:snapToGrid w:val="0"/>
        <w:spacing w:line="276" w:lineRule="auto"/>
        <w:jc w:val="righ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敬 具</w:t>
      </w:r>
    </w:p>
    <w:p w14:paraId="2B74210A" w14:textId="0D0433A0" w:rsidR="00A843B6" w:rsidRPr="00A843B6" w:rsidRDefault="00A843B6" w:rsidP="00A843B6">
      <w:pPr>
        <w:snapToGrid w:val="0"/>
        <w:ind w:leftChars="900" w:left="189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記</w:t>
      </w:r>
    </w:p>
    <w:p w14:paraId="49DF4B09" w14:textId="5B9F70EC" w:rsidR="00A843B6" w:rsidRPr="00A843B6" w:rsidRDefault="00235D6D" w:rsidP="00A843B6">
      <w:pPr>
        <w:snapToGrid w:val="0"/>
        <w:spacing w:beforeLines="50" w:before="146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 xml:space="preserve">一、 </w:t>
      </w:r>
      <w:r w:rsidR="00A843B6" w:rsidRPr="00A843B6">
        <w:rPr>
          <w:rFonts w:ascii="ＭＳ 明朝" w:hAnsi="ＭＳ 明朝" w:hint="eastAsia"/>
          <w:b/>
          <w:bCs/>
          <w:sz w:val="20"/>
          <w:szCs w:val="20"/>
        </w:rPr>
        <w:t>日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="00A843B6" w:rsidRPr="00A843B6">
        <w:rPr>
          <w:rFonts w:ascii="ＭＳ 明朝" w:hAnsi="ＭＳ 明朝" w:hint="eastAsia"/>
          <w:b/>
          <w:bCs/>
          <w:sz w:val="20"/>
          <w:szCs w:val="20"/>
        </w:rPr>
        <w:t>時　〇月〇日 日曜日 午前十一時より</w:t>
      </w:r>
    </w:p>
    <w:p w14:paraId="4B81A24D" w14:textId="2394569A" w:rsidR="00A843B6" w:rsidRPr="00A843B6" w:rsidRDefault="00235D6D" w:rsidP="00235D6D">
      <w:pPr>
        <w:snapToGrid w:val="0"/>
        <w:spacing w:beforeLines="50" w:before="146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 xml:space="preserve">一、 </w:t>
      </w:r>
      <w:r w:rsidR="00A843B6" w:rsidRPr="00A843B6">
        <w:rPr>
          <w:rFonts w:ascii="ＭＳ 明朝" w:hAnsi="ＭＳ 明朝" w:hint="eastAsia"/>
          <w:b/>
          <w:bCs/>
          <w:sz w:val="20"/>
          <w:szCs w:val="20"/>
        </w:rPr>
        <w:t>場</w:t>
      </w:r>
      <w:r w:rsidR="00335274"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="00A843B6" w:rsidRPr="00A843B6">
        <w:rPr>
          <w:rFonts w:ascii="ＭＳ 明朝" w:hAnsi="ＭＳ 明朝" w:hint="eastAsia"/>
          <w:b/>
          <w:bCs/>
          <w:sz w:val="20"/>
          <w:szCs w:val="20"/>
        </w:rPr>
        <w:t>所　〇〇寺　〇県〇市〇町一丁目二番三号</w:t>
      </w:r>
    </w:p>
    <w:p w14:paraId="4FD33D83" w14:textId="77777777" w:rsidR="00235D6D" w:rsidRDefault="00235D6D" w:rsidP="00235D6D">
      <w:pPr>
        <w:snapToGrid w:val="0"/>
        <w:ind w:leftChars="1200" w:left="2520"/>
        <w:rPr>
          <w:rFonts w:ascii="ＭＳ 明朝" w:hAnsi="ＭＳ 明朝"/>
          <w:b/>
          <w:bCs/>
          <w:sz w:val="20"/>
          <w:szCs w:val="20"/>
        </w:rPr>
      </w:pPr>
    </w:p>
    <w:p w14:paraId="2532D35F" w14:textId="57F7931A" w:rsidR="00464EA0" w:rsidRDefault="00464EA0" w:rsidP="00235D6D">
      <w:pPr>
        <w:snapToGrid w:val="0"/>
        <w:ind w:leftChars="1600" w:left="336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令和〇年〇月</w:t>
      </w:r>
    </w:p>
    <w:p w14:paraId="5E9FB0A2" w14:textId="0555D13F" w:rsidR="00464EA0" w:rsidRPr="00A843B6" w:rsidRDefault="00464EA0" w:rsidP="00A843B6">
      <w:pPr>
        <w:snapToGrid w:val="0"/>
        <w:ind w:leftChars="2400" w:left="504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8"/>
          <w:szCs w:val="28"/>
        </w:rPr>
        <w:t>○○ ○○</w:t>
      </w:r>
    </w:p>
    <w:sectPr w:rsidR="00464EA0" w:rsidRPr="00A843B6" w:rsidSect="00A843B6">
      <w:pgSz w:w="5669" w:h="8391" w:code="43"/>
      <w:pgMar w:top="680" w:right="624" w:bottom="680" w:left="624" w:header="851" w:footer="992" w:gutter="0"/>
      <w:cols w:space="425"/>
      <w:textDirection w:val="tbRl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37A7" w14:textId="77777777" w:rsidR="00C064EC" w:rsidRDefault="00C064EC" w:rsidP="008B2AE9">
      <w:r>
        <w:separator/>
      </w:r>
    </w:p>
  </w:endnote>
  <w:endnote w:type="continuationSeparator" w:id="0">
    <w:p w14:paraId="4EE3392F" w14:textId="77777777" w:rsidR="00C064EC" w:rsidRDefault="00C064EC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205F" w14:textId="77777777" w:rsidR="00C064EC" w:rsidRDefault="00C064EC" w:rsidP="008B2AE9">
      <w:r>
        <w:separator/>
      </w:r>
    </w:p>
  </w:footnote>
  <w:footnote w:type="continuationSeparator" w:id="0">
    <w:p w14:paraId="35186D59" w14:textId="77777777" w:rsidR="00C064EC" w:rsidRDefault="00C064EC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12645"/>
    <w:rsid w:val="000237D1"/>
    <w:rsid w:val="0003061A"/>
    <w:rsid w:val="00032454"/>
    <w:rsid w:val="00050035"/>
    <w:rsid w:val="000637CE"/>
    <w:rsid w:val="00063F62"/>
    <w:rsid w:val="0008211C"/>
    <w:rsid w:val="00106793"/>
    <w:rsid w:val="001318D1"/>
    <w:rsid w:val="0013367D"/>
    <w:rsid w:val="0014555E"/>
    <w:rsid w:val="00192DEA"/>
    <w:rsid w:val="001B2FF9"/>
    <w:rsid w:val="001C4878"/>
    <w:rsid w:val="001D6150"/>
    <w:rsid w:val="001F7F46"/>
    <w:rsid w:val="002058D4"/>
    <w:rsid w:val="00235D6D"/>
    <w:rsid w:val="00274865"/>
    <w:rsid w:val="00283861"/>
    <w:rsid w:val="002A5C1D"/>
    <w:rsid w:val="002C2BBC"/>
    <w:rsid w:val="002D6321"/>
    <w:rsid w:val="00320B66"/>
    <w:rsid w:val="00330B21"/>
    <w:rsid w:val="00332125"/>
    <w:rsid w:val="00335274"/>
    <w:rsid w:val="00364A0B"/>
    <w:rsid w:val="003B3FDA"/>
    <w:rsid w:val="003C65DC"/>
    <w:rsid w:val="003F39F3"/>
    <w:rsid w:val="004402CA"/>
    <w:rsid w:val="00464EA0"/>
    <w:rsid w:val="00466CEA"/>
    <w:rsid w:val="00472C9F"/>
    <w:rsid w:val="004C5985"/>
    <w:rsid w:val="004C694C"/>
    <w:rsid w:val="004E01A3"/>
    <w:rsid w:val="004E68B7"/>
    <w:rsid w:val="00500B27"/>
    <w:rsid w:val="005168F6"/>
    <w:rsid w:val="00563815"/>
    <w:rsid w:val="00566BF3"/>
    <w:rsid w:val="00573509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87E9A"/>
    <w:rsid w:val="007A4D2C"/>
    <w:rsid w:val="007A613D"/>
    <w:rsid w:val="0086347D"/>
    <w:rsid w:val="0088169D"/>
    <w:rsid w:val="0088280C"/>
    <w:rsid w:val="00893C89"/>
    <w:rsid w:val="008B0251"/>
    <w:rsid w:val="008B24A3"/>
    <w:rsid w:val="008B2AE9"/>
    <w:rsid w:val="008B4AEE"/>
    <w:rsid w:val="00912B31"/>
    <w:rsid w:val="009147E7"/>
    <w:rsid w:val="00915FFF"/>
    <w:rsid w:val="00922551"/>
    <w:rsid w:val="00925F3B"/>
    <w:rsid w:val="0095269C"/>
    <w:rsid w:val="00956E3B"/>
    <w:rsid w:val="009772E6"/>
    <w:rsid w:val="0099102C"/>
    <w:rsid w:val="009C553B"/>
    <w:rsid w:val="009E0133"/>
    <w:rsid w:val="009F0395"/>
    <w:rsid w:val="009F438C"/>
    <w:rsid w:val="00A07F84"/>
    <w:rsid w:val="00A27D92"/>
    <w:rsid w:val="00A843B6"/>
    <w:rsid w:val="00A92A79"/>
    <w:rsid w:val="00B161A9"/>
    <w:rsid w:val="00B76B05"/>
    <w:rsid w:val="00B77C52"/>
    <w:rsid w:val="00B81A31"/>
    <w:rsid w:val="00B8760F"/>
    <w:rsid w:val="00BB469F"/>
    <w:rsid w:val="00C01D26"/>
    <w:rsid w:val="00C064EC"/>
    <w:rsid w:val="00C2076D"/>
    <w:rsid w:val="00C2542E"/>
    <w:rsid w:val="00C41E53"/>
    <w:rsid w:val="00C86CD9"/>
    <w:rsid w:val="00CE34FD"/>
    <w:rsid w:val="00CF0960"/>
    <w:rsid w:val="00CF177D"/>
    <w:rsid w:val="00D0213D"/>
    <w:rsid w:val="00D06D26"/>
    <w:rsid w:val="00D15F55"/>
    <w:rsid w:val="00D17D91"/>
    <w:rsid w:val="00D263A0"/>
    <w:rsid w:val="00D311F6"/>
    <w:rsid w:val="00D74790"/>
    <w:rsid w:val="00DD161B"/>
    <w:rsid w:val="00DD5E0B"/>
    <w:rsid w:val="00DE2D62"/>
    <w:rsid w:val="00DE3597"/>
    <w:rsid w:val="00DF4C5C"/>
    <w:rsid w:val="00E25B46"/>
    <w:rsid w:val="00E360F4"/>
    <w:rsid w:val="00ED41C2"/>
    <w:rsid w:val="00EE5494"/>
    <w:rsid w:val="00EE67FE"/>
    <w:rsid w:val="00F016EF"/>
    <w:rsid w:val="00F0221A"/>
    <w:rsid w:val="00F15816"/>
    <w:rsid w:val="00F54FA1"/>
    <w:rsid w:val="00F550E5"/>
    <w:rsid w:val="00F66E68"/>
    <w:rsid w:val="00F74840"/>
    <w:rsid w:val="00F8021C"/>
    <w:rsid w:val="00F81290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64E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34</cp:revision>
  <cp:lastPrinted>2025-04-16T11:49:00Z</cp:lastPrinted>
  <dcterms:created xsi:type="dcterms:W3CDTF">2022-08-08T12:35:00Z</dcterms:created>
  <dcterms:modified xsi:type="dcterms:W3CDTF">2026-03-03T11:15:00Z</dcterms:modified>
</cp:coreProperties>
</file>